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563A2" w14:textId="55039938" w:rsidR="00D905D0" w:rsidRPr="00B73F49" w:rsidRDefault="004D3E8A">
      <w:pPr>
        <w:rPr>
          <w:sz w:val="40"/>
        </w:rPr>
      </w:pPr>
      <w:r w:rsidRPr="00B73F49">
        <w:rPr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71ED6259" wp14:editId="29C72CBA">
            <wp:simplePos x="0" y="0"/>
            <wp:positionH relativeFrom="margin">
              <wp:posOffset>5507013</wp:posOffset>
            </wp:positionH>
            <wp:positionV relativeFrom="margin">
              <wp:posOffset>-219710</wp:posOffset>
            </wp:positionV>
            <wp:extent cx="646430" cy="646430"/>
            <wp:effectExtent l="0" t="0" r="127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JEC_Logo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F49">
        <w:rPr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04CE5815" wp14:editId="2F1D01DD">
            <wp:simplePos x="0" y="0"/>
            <wp:positionH relativeFrom="margin">
              <wp:posOffset>4361773</wp:posOffset>
            </wp:positionH>
            <wp:positionV relativeFrom="margin">
              <wp:posOffset>-220345</wp:posOffset>
            </wp:positionV>
            <wp:extent cx="1059815" cy="5448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qa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06049589"/>
      <w:r w:rsidR="00D36459" w:rsidRPr="00B73F49">
        <w:rPr>
          <w:sz w:val="40"/>
        </w:rPr>
        <w:t>GCSE Geography</w:t>
      </w:r>
      <w:r w:rsidR="00B73F49" w:rsidRPr="00B73F49">
        <w:rPr>
          <w:sz w:val="40"/>
        </w:rPr>
        <w:t xml:space="preserve"> </w:t>
      </w:r>
      <w:bookmarkEnd w:id="0"/>
    </w:p>
    <w:p w14:paraId="66EC9128" w14:textId="1C89A524" w:rsidR="00B73F49" w:rsidRDefault="00B73F49">
      <w:pPr>
        <w:rPr>
          <w:sz w:val="36"/>
        </w:rPr>
      </w:pPr>
    </w:p>
    <w:p w14:paraId="39D0BDC6" w14:textId="586176D0" w:rsidR="004D3E8A" w:rsidRDefault="004D3E8A" w:rsidP="004D3E8A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 w:rsidRPr="00A55011">
        <w:rPr>
          <w:rFonts w:ascii="Arial" w:hAnsi="Arial" w:cs="Arial"/>
          <w:b/>
          <w:sz w:val="28"/>
        </w:rPr>
        <w:t xml:space="preserve">Resources for WJEC Eduqas GCSE in </w:t>
      </w:r>
    </w:p>
    <w:p w14:paraId="180D343E" w14:textId="77777777" w:rsidR="004D3E8A" w:rsidRDefault="004D3E8A" w:rsidP="004D3E8A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 w:rsidRPr="00A55011">
        <w:rPr>
          <w:rFonts w:ascii="Arial" w:hAnsi="Arial" w:cs="Arial"/>
          <w:b/>
          <w:sz w:val="28"/>
        </w:rPr>
        <w:t>Geography A</w:t>
      </w:r>
      <w:r>
        <w:rPr>
          <w:rFonts w:ascii="Arial" w:hAnsi="Arial" w:cs="Arial"/>
          <w:b/>
          <w:sz w:val="28"/>
        </w:rPr>
        <w:t xml:space="preserve"> and Geography B</w:t>
      </w:r>
    </w:p>
    <w:p w14:paraId="4D99E3CC" w14:textId="77777777" w:rsidR="004D3E8A" w:rsidRDefault="004D3E8A" w:rsidP="004D3E8A">
      <w:pPr>
        <w:spacing w:after="0" w:line="276" w:lineRule="auto"/>
        <w:jc w:val="center"/>
        <w:rPr>
          <w:rFonts w:ascii="Arial" w:hAnsi="Arial" w:cs="Arial"/>
          <w:b/>
          <w:sz w:val="28"/>
        </w:rPr>
      </w:pPr>
    </w:p>
    <w:p w14:paraId="541AEC40" w14:textId="66E307EC" w:rsidR="004D3E8A" w:rsidRDefault="004D3E8A" w:rsidP="00BB5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support materials may be used in a variety of ways, either with a whole class or individual learners can benefit from them.  They are suitable for group or pair work and some activities can also be used on a white board to evaluate learning within the lesson.  </w:t>
      </w:r>
    </w:p>
    <w:p w14:paraId="27E62A78" w14:textId="5EDA06F3" w:rsidR="004D3E8A" w:rsidRDefault="004D3E8A" w:rsidP="00BB5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unit includes some PowerPoint resources and materials in PDF format that can be printed. </w:t>
      </w:r>
    </w:p>
    <w:p w14:paraId="6D4977BC" w14:textId="77777777" w:rsidR="004D3E8A" w:rsidRDefault="004D3E8A" w:rsidP="00BB5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F8018E" w14:textId="77777777" w:rsidR="004D3E8A" w:rsidRDefault="004D3E8A" w:rsidP="00BB5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most appropriate materials for use with learners should be selected and can be used in any order and blended with resources from other sources</w:t>
      </w:r>
      <w:r w:rsidRPr="00007F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6074C3" w14:textId="77777777" w:rsidR="004D3E8A" w:rsidRDefault="004D3E8A" w:rsidP="00BB5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tables for Geography A and B relate the individual resources to the requirements of the specifications.</w:t>
      </w:r>
    </w:p>
    <w:p w14:paraId="67912859" w14:textId="1F491B65" w:rsidR="00B73F49" w:rsidRPr="00692372" w:rsidRDefault="00B73F49">
      <w:pPr>
        <w:rPr>
          <w:b/>
          <w:sz w:val="36"/>
        </w:rPr>
      </w:pPr>
    </w:p>
    <w:p w14:paraId="52ACC443" w14:textId="17EC2681" w:rsidR="004D3E8A" w:rsidRPr="00692372" w:rsidRDefault="004D3E8A">
      <w:pPr>
        <w:rPr>
          <w:rFonts w:ascii="Arial" w:hAnsi="Arial" w:cs="Arial"/>
          <w:b/>
          <w:sz w:val="28"/>
        </w:rPr>
      </w:pPr>
      <w:r w:rsidRPr="00692372">
        <w:rPr>
          <w:rFonts w:ascii="Arial" w:hAnsi="Arial" w:cs="Arial"/>
          <w:b/>
          <w:sz w:val="28"/>
        </w:rPr>
        <w:t>Geography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4D3E8A" w:rsidRPr="00956876" w14:paraId="37867291" w14:textId="77777777" w:rsidTr="002F0397">
        <w:tc>
          <w:tcPr>
            <w:tcW w:w="2518" w:type="dxa"/>
            <w:vAlign w:val="center"/>
          </w:tcPr>
          <w:p w14:paraId="3C7CE7FD" w14:textId="77777777" w:rsidR="004D3E8A" w:rsidRPr="00956876" w:rsidRDefault="004D3E8A" w:rsidP="002F0397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Eduqas</w:t>
            </w:r>
          </w:p>
          <w:p w14:paraId="1EDC998C" w14:textId="77777777" w:rsidR="004D3E8A" w:rsidRPr="00956876" w:rsidRDefault="004D3E8A" w:rsidP="002F0397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876">
              <w:rPr>
                <w:rFonts w:ascii="Arial" w:hAnsi="Arial" w:cs="Arial"/>
                <w:b/>
                <w:sz w:val="24"/>
                <w:szCs w:val="24"/>
              </w:rPr>
              <w:t>Key questions</w:t>
            </w:r>
          </w:p>
        </w:tc>
        <w:tc>
          <w:tcPr>
            <w:tcW w:w="6724" w:type="dxa"/>
            <w:vAlign w:val="center"/>
          </w:tcPr>
          <w:p w14:paraId="0FFB5206" w14:textId="77777777" w:rsidR="004D3E8A" w:rsidRPr="00956876" w:rsidRDefault="004D3E8A" w:rsidP="002F0397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876">
              <w:rPr>
                <w:rFonts w:ascii="Arial" w:hAnsi="Arial" w:cs="Arial"/>
                <w:b/>
                <w:sz w:val="24"/>
                <w:szCs w:val="24"/>
              </w:rPr>
              <w:t>Resource</w:t>
            </w:r>
          </w:p>
        </w:tc>
      </w:tr>
      <w:tr w:rsidR="004D3E8A" w:rsidRPr="00956876" w14:paraId="1E0F4E7A" w14:textId="77777777" w:rsidTr="002F0397">
        <w:tc>
          <w:tcPr>
            <w:tcW w:w="2518" w:type="dxa"/>
          </w:tcPr>
          <w:p w14:paraId="3BE5FBF8" w14:textId="77777777" w:rsidR="004D3E8A" w:rsidRPr="00956876" w:rsidRDefault="004D3E8A" w:rsidP="00BB5931">
            <w:pPr>
              <w:widowControl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56876">
              <w:rPr>
                <w:rFonts w:ascii="Arial" w:hAnsi="Arial" w:cs="Arial"/>
                <w:sz w:val="24"/>
                <w:szCs w:val="24"/>
              </w:rPr>
              <w:t>5.3.2 What are the key processes of ecosystems at different scales?</w:t>
            </w:r>
          </w:p>
        </w:tc>
        <w:tc>
          <w:tcPr>
            <w:tcW w:w="6724" w:type="dxa"/>
          </w:tcPr>
          <w:p w14:paraId="01002407" w14:textId="6C3D33C4" w:rsidR="004D3E8A" w:rsidRPr="00956876" w:rsidRDefault="004D3E8A" w:rsidP="00BB5931">
            <w:pPr>
              <w:widowControl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56876">
              <w:rPr>
                <w:rFonts w:ascii="Arial" w:hAnsi="Arial" w:cs="Arial"/>
                <w:sz w:val="24"/>
                <w:szCs w:val="24"/>
              </w:rPr>
              <w:t xml:space="preserve">The location and distinctive features of the </w:t>
            </w:r>
            <w:r>
              <w:rPr>
                <w:rFonts w:ascii="Arial" w:hAnsi="Arial" w:cs="Arial"/>
                <w:sz w:val="24"/>
                <w:szCs w:val="24"/>
              </w:rPr>
              <w:t>tropical rainforest</w:t>
            </w:r>
            <w:r w:rsidRPr="00956876">
              <w:rPr>
                <w:rFonts w:ascii="Arial" w:hAnsi="Arial" w:cs="Arial"/>
                <w:sz w:val="24"/>
                <w:szCs w:val="24"/>
              </w:rPr>
              <w:t xml:space="preserve"> and its climate:</w:t>
            </w:r>
          </w:p>
          <w:p w14:paraId="7AF019DE" w14:textId="4E7070A5" w:rsidR="004D3E8A" w:rsidRDefault="00333B01" w:rsidP="00BB5931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‘</w:t>
            </w:r>
            <w:r w:rsidR="004D3E8A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Tropical rainforest ecosystem 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–</w:t>
            </w:r>
            <w:r w:rsidR="004D3E8A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I</w:t>
            </w:r>
            <w:r w:rsidR="004D3E8A">
              <w:rPr>
                <w:rFonts w:ascii="Arial" w:hAnsi="Arial" w:cs="Arial"/>
                <w:sz w:val="24"/>
                <w:szCs w:val="24"/>
                <w14:ligatures w14:val="none"/>
              </w:rPr>
              <w:t>ntroduction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’ - presentation</w:t>
            </w:r>
          </w:p>
          <w:p w14:paraId="75E4B402" w14:textId="71622110" w:rsidR="004D3E8A" w:rsidRDefault="00333B01" w:rsidP="00BB5931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‘Comparing the climate of Papua New Guinea and Cardiff’ – presentation and a true/false activity. </w:t>
            </w:r>
          </w:p>
          <w:p w14:paraId="21A3A575" w14:textId="78468442" w:rsidR="004D3E8A" w:rsidRPr="00333B01" w:rsidRDefault="00333B01" w:rsidP="00BB5931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Manaus</w:t>
            </w:r>
            <w:r w:rsidR="004D3E8A" w:rsidRPr="00956876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climate graph' – spot the mistakes</w:t>
            </w:r>
          </w:p>
        </w:tc>
      </w:tr>
      <w:tr w:rsidR="004D3E8A" w:rsidRPr="00956876" w14:paraId="7D89128E" w14:textId="77777777" w:rsidTr="002F0397">
        <w:tc>
          <w:tcPr>
            <w:tcW w:w="2518" w:type="dxa"/>
          </w:tcPr>
          <w:p w14:paraId="4C42510C" w14:textId="77777777" w:rsidR="004D3E8A" w:rsidRPr="00956876" w:rsidRDefault="004D3E8A" w:rsidP="00BB5931">
            <w:pPr>
              <w:widowControl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56876">
              <w:rPr>
                <w:rFonts w:ascii="Arial" w:hAnsi="Arial" w:cs="Arial"/>
                <w:sz w:val="24"/>
                <w:szCs w:val="24"/>
              </w:rPr>
              <w:t>5.4.2 How do human activities modify processes and interactions within ecosystems?</w:t>
            </w:r>
          </w:p>
        </w:tc>
        <w:tc>
          <w:tcPr>
            <w:tcW w:w="6724" w:type="dxa"/>
          </w:tcPr>
          <w:p w14:paraId="272C1214" w14:textId="21245412" w:rsidR="004D3E8A" w:rsidRPr="00956876" w:rsidRDefault="004D3E8A" w:rsidP="00BB5931">
            <w:pPr>
              <w:widowControl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56876">
              <w:rPr>
                <w:rFonts w:ascii="Arial" w:hAnsi="Arial" w:cs="Arial"/>
                <w:sz w:val="24"/>
                <w:szCs w:val="24"/>
              </w:rPr>
              <w:t xml:space="preserve">How human activity, including food production, can have impacts on the </w:t>
            </w:r>
            <w:r w:rsidR="00333B01">
              <w:rPr>
                <w:rFonts w:ascii="Arial" w:hAnsi="Arial" w:cs="Arial"/>
                <w:sz w:val="24"/>
                <w:szCs w:val="24"/>
              </w:rPr>
              <w:t>tropical rainforest ecosystem</w:t>
            </w:r>
            <w:r w:rsidRPr="0095687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F444C45" w14:textId="77777777" w:rsidR="00333B01" w:rsidRDefault="00333B01" w:rsidP="00BB5931">
            <w:pPr>
              <w:pStyle w:val="ListParagraph"/>
              <w:widowControl w:val="0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‘Deforestation in Brazil’</w:t>
            </w:r>
            <w:r w:rsidR="004D3E8A" w:rsidRPr="00956876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presentation and completion of graph investigating the rate of deforestation</w:t>
            </w:r>
          </w:p>
          <w:p w14:paraId="60BE3F23" w14:textId="7B85F64A" w:rsidR="004D3E8A" w:rsidRPr="00956876" w:rsidRDefault="00BB5931" w:rsidP="00BB5931">
            <w:pPr>
              <w:pStyle w:val="ListParagraph"/>
              <w:widowControl w:val="0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‘Nutrient cycle and human activity’</w:t>
            </w:r>
            <w:r w:rsidR="004D3E8A" w:rsidRPr="00956876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– presentation and completion of nutrient cycle diagram.</w:t>
            </w:r>
          </w:p>
        </w:tc>
      </w:tr>
      <w:tr w:rsidR="004D3E8A" w:rsidRPr="00956876" w14:paraId="24487FCD" w14:textId="77777777" w:rsidTr="002F0397">
        <w:tc>
          <w:tcPr>
            <w:tcW w:w="2518" w:type="dxa"/>
          </w:tcPr>
          <w:p w14:paraId="0E99C08F" w14:textId="77777777" w:rsidR="004D3E8A" w:rsidRPr="00956876" w:rsidRDefault="004D3E8A" w:rsidP="00BB5931">
            <w:pPr>
              <w:widowControl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56876">
              <w:rPr>
                <w:rFonts w:ascii="Arial" w:hAnsi="Arial" w:cs="Arial"/>
                <w:sz w:val="24"/>
                <w:szCs w:val="24"/>
              </w:rPr>
              <w:t>5.4.3 How can ecosystems be managed sustainably?</w:t>
            </w:r>
          </w:p>
        </w:tc>
        <w:tc>
          <w:tcPr>
            <w:tcW w:w="6724" w:type="dxa"/>
          </w:tcPr>
          <w:p w14:paraId="3B7CE1E0" w14:textId="77777777" w:rsidR="004D3E8A" w:rsidRPr="00956876" w:rsidRDefault="004D3E8A" w:rsidP="00BB5931">
            <w:pPr>
              <w:widowControl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56876">
              <w:rPr>
                <w:rFonts w:ascii="Arial" w:hAnsi="Arial" w:cs="Arial"/>
                <w:sz w:val="24"/>
                <w:szCs w:val="24"/>
              </w:rPr>
              <w:t>Sustainable strategies to manage habitat and biodiversity:</w:t>
            </w:r>
          </w:p>
          <w:p w14:paraId="40F2237E" w14:textId="106B796C" w:rsidR="004D3E8A" w:rsidRPr="00956876" w:rsidRDefault="004D3E8A" w:rsidP="00BB5931">
            <w:pPr>
              <w:pStyle w:val="ListParagraph"/>
              <w:widowControl w:val="0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56876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'</w:t>
            </w:r>
            <w:r w:rsidR="00BB5931">
              <w:rPr>
                <w:rFonts w:ascii="Arial" w:hAnsi="Arial" w:cs="Arial"/>
                <w:sz w:val="24"/>
                <w:szCs w:val="24"/>
                <w14:ligatures w14:val="none"/>
              </w:rPr>
              <w:t>Managing Tropical Rainforests</w:t>
            </w:r>
            <w:r w:rsidRPr="00956876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- </w:t>
            </w:r>
            <w:r w:rsidRPr="00956876">
              <w:rPr>
                <w:rFonts w:ascii="Arial" w:hAnsi="Arial" w:cs="Arial"/>
                <w:sz w:val="24"/>
                <w:szCs w:val="24"/>
                <w14:ligatures w14:val="none"/>
              </w:rPr>
              <w:t>a decision making exercise</w:t>
            </w:r>
            <w:r w:rsidR="00BB5931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based on the Korup Project in Cameroon, Africa.</w:t>
            </w:r>
          </w:p>
        </w:tc>
      </w:tr>
    </w:tbl>
    <w:p w14:paraId="0B8DA344" w14:textId="451FFFD1" w:rsidR="00BB5931" w:rsidRDefault="00BB5931">
      <w:pPr>
        <w:rPr>
          <w:sz w:val="36"/>
        </w:rPr>
      </w:pPr>
    </w:p>
    <w:p w14:paraId="707E1D85" w14:textId="77777777" w:rsidR="00692372" w:rsidRDefault="00692372">
      <w:pPr>
        <w:rPr>
          <w:sz w:val="40"/>
        </w:rPr>
      </w:pPr>
      <w:r w:rsidRPr="00B73F49">
        <w:rPr>
          <w:sz w:val="40"/>
        </w:rPr>
        <w:lastRenderedPageBreak/>
        <w:t xml:space="preserve">GCSE Geography </w:t>
      </w:r>
    </w:p>
    <w:p w14:paraId="699149CE" w14:textId="77777777" w:rsidR="00692372" w:rsidRDefault="00692372">
      <w:pPr>
        <w:rPr>
          <w:sz w:val="36"/>
        </w:rPr>
      </w:pPr>
    </w:p>
    <w:p w14:paraId="16B42BFA" w14:textId="604BA7FE" w:rsidR="00692372" w:rsidRPr="00692372" w:rsidRDefault="00692372">
      <w:pPr>
        <w:rPr>
          <w:rFonts w:ascii="Arial" w:hAnsi="Arial" w:cs="Arial"/>
          <w:b/>
          <w:sz w:val="28"/>
        </w:rPr>
      </w:pPr>
      <w:r w:rsidRPr="00692372">
        <w:rPr>
          <w:rFonts w:ascii="Arial" w:hAnsi="Arial" w:cs="Arial"/>
          <w:b/>
          <w:sz w:val="28"/>
        </w:rPr>
        <w:t>Geography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692372" w:rsidRPr="00956876" w14:paraId="0DC05165" w14:textId="77777777" w:rsidTr="002F0397">
        <w:tc>
          <w:tcPr>
            <w:tcW w:w="2518" w:type="dxa"/>
            <w:vAlign w:val="center"/>
          </w:tcPr>
          <w:p w14:paraId="5AD4F67A" w14:textId="77777777" w:rsidR="00692372" w:rsidRPr="00956876" w:rsidRDefault="00692372" w:rsidP="002F0397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Eduqas</w:t>
            </w:r>
          </w:p>
          <w:p w14:paraId="37009C09" w14:textId="77777777" w:rsidR="00692372" w:rsidRPr="00956876" w:rsidRDefault="00692372" w:rsidP="002F0397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Enquiry</w:t>
            </w:r>
            <w:r w:rsidRPr="00956876">
              <w:rPr>
                <w:rFonts w:ascii="Arial" w:hAnsi="Arial" w:cs="Arial"/>
                <w:b/>
                <w:sz w:val="24"/>
                <w:szCs w:val="24"/>
              </w:rPr>
              <w:t xml:space="preserve"> questions</w:t>
            </w:r>
          </w:p>
        </w:tc>
        <w:tc>
          <w:tcPr>
            <w:tcW w:w="6724" w:type="dxa"/>
            <w:vAlign w:val="center"/>
          </w:tcPr>
          <w:p w14:paraId="2D6EC675" w14:textId="77777777" w:rsidR="00692372" w:rsidRPr="00956876" w:rsidRDefault="00692372" w:rsidP="002F0397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876">
              <w:rPr>
                <w:rFonts w:ascii="Arial" w:hAnsi="Arial" w:cs="Arial"/>
                <w:b/>
                <w:sz w:val="24"/>
                <w:szCs w:val="24"/>
              </w:rPr>
              <w:t>Resource</w:t>
            </w:r>
          </w:p>
        </w:tc>
      </w:tr>
      <w:tr w:rsidR="00692372" w:rsidRPr="00956876" w14:paraId="5DBCE300" w14:textId="77777777" w:rsidTr="002F0397">
        <w:tc>
          <w:tcPr>
            <w:tcW w:w="2518" w:type="dxa"/>
          </w:tcPr>
          <w:p w14:paraId="25FF4FD5" w14:textId="77777777" w:rsidR="00692372" w:rsidRPr="00956876" w:rsidRDefault="00692372" w:rsidP="002F0397">
            <w:pPr>
              <w:widowControl w:val="0"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56876">
              <w:rPr>
                <w:rFonts w:ascii="Arial" w:hAnsi="Arial" w:cs="Arial"/>
                <w:sz w:val="24"/>
                <w:szCs w:val="24"/>
              </w:rPr>
              <w:t>3.1.1 What is the relationship between climate and biomes at a global scale?</w:t>
            </w:r>
          </w:p>
          <w:p w14:paraId="4EA66470" w14:textId="77777777" w:rsidR="00692372" w:rsidRPr="00956876" w:rsidRDefault="00692372" w:rsidP="002F0397">
            <w:pPr>
              <w:widowControl w:val="0"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</w:tcPr>
          <w:p w14:paraId="6067F028" w14:textId="77777777" w:rsidR="00692372" w:rsidRPr="00956876" w:rsidRDefault="00692372" w:rsidP="002F0397">
            <w:pPr>
              <w:widowControl w:val="0"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56876">
              <w:rPr>
                <w:rFonts w:ascii="Arial" w:hAnsi="Arial" w:cs="Arial"/>
                <w:sz w:val="24"/>
                <w:szCs w:val="24"/>
              </w:rPr>
              <w:t>The location and distribution of biomes at a global scale and their relationship to climate zones:</w:t>
            </w:r>
          </w:p>
          <w:p w14:paraId="76CB54F5" w14:textId="6ABE3412" w:rsidR="00692372" w:rsidRPr="00692372" w:rsidRDefault="00692372" w:rsidP="00692372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‘Tropical rainforest ecosystem – Introduction’ - presentation</w:t>
            </w:r>
          </w:p>
          <w:p w14:paraId="14861769" w14:textId="77777777" w:rsidR="00692372" w:rsidRDefault="00692372" w:rsidP="002F0397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56876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'Comparing the climate of 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Papua New Guinea</w:t>
            </w:r>
            <w:r w:rsidRPr="00956876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Cardiff</w:t>
            </w:r>
            <w:r w:rsidRPr="00956876">
              <w:rPr>
                <w:rFonts w:ascii="Arial" w:hAnsi="Arial" w:cs="Arial"/>
                <w:sz w:val="24"/>
                <w:szCs w:val="24"/>
                <w14:ligatures w14:val="none"/>
              </w:rPr>
              <w:t>' –  presentation and a true/false activity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.</w:t>
            </w:r>
          </w:p>
          <w:p w14:paraId="3CCE9F2A" w14:textId="5FF45307" w:rsidR="00692372" w:rsidRPr="00956876" w:rsidRDefault="00692372" w:rsidP="002F0397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‘Manaus climate graph’ – spot the mistakes.</w:t>
            </w:r>
          </w:p>
        </w:tc>
      </w:tr>
      <w:tr w:rsidR="00692372" w:rsidRPr="00956876" w14:paraId="4DD6A504" w14:textId="77777777" w:rsidTr="002F0397">
        <w:tc>
          <w:tcPr>
            <w:tcW w:w="2518" w:type="dxa"/>
          </w:tcPr>
          <w:p w14:paraId="325D618D" w14:textId="77777777" w:rsidR="00692372" w:rsidRPr="00956876" w:rsidRDefault="00692372" w:rsidP="002F0397">
            <w:pPr>
              <w:widowControl w:val="0"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56876">
              <w:rPr>
                <w:rFonts w:ascii="Arial" w:hAnsi="Arial" w:cs="Arial"/>
                <w:sz w:val="24"/>
                <w:szCs w:val="24"/>
              </w:rPr>
              <w:t>3.1.2 What physical processes and interactions operate within ecosystems?</w:t>
            </w:r>
          </w:p>
        </w:tc>
        <w:tc>
          <w:tcPr>
            <w:tcW w:w="6724" w:type="dxa"/>
          </w:tcPr>
          <w:p w14:paraId="43741CF0" w14:textId="580D43BC" w:rsidR="00692372" w:rsidRDefault="00692372" w:rsidP="002F0397">
            <w:pPr>
              <w:widowControl w:val="0"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56876">
              <w:rPr>
                <w:rFonts w:ascii="Arial" w:hAnsi="Arial" w:cs="Arial"/>
                <w:sz w:val="24"/>
                <w:szCs w:val="24"/>
              </w:rPr>
              <w:t xml:space="preserve">The physical processes that link living/biotic components (plants, animals, decomposers) and non-living/abiotic components (temperature, light, moisture) in </w:t>
            </w:r>
            <w:r w:rsidR="005D21D2">
              <w:rPr>
                <w:rFonts w:ascii="Arial" w:hAnsi="Arial" w:cs="Arial"/>
                <w:sz w:val="24"/>
                <w:szCs w:val="24"/>
              </w:rPr>
              <w:t>tropical rainforests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679227B" w14:textId="77777777" w:rsidR="00692372" w:rsidRDefault="00692372" w:rsidP="002F0397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56876">
              <w:rPr>
                <w:rFonts w:ascii="Arial" w:hAnsi="Arial" w:cs="Arial"/>
                <w:sz w:val="24"/>
                <w:szCs w:val="24"/>
                <w14:ligatures w14:val="none"/>
              </w:rPr>
              <w:t>'Hot semi-arid grassland ecosystem' – presentation and a living graph activity</w:t>
            </w:r>
          </w:p>
          <w:p w14:paraId="5886FE4D" w14:textId="00FAA56A" w:rsidR="00692372" w:rsidRPr="00956876" w:rsidRDefault="005D21D2" w:rsidP="002F0397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‘Nutrient cycle and human activity’</w:t>
            </w:r>
            <w:r w:rsidRPr="00956876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– presentation and completion of nutrient cycle diagram.</w:t>
            </w:r>
          </w:p>
        </w:tc>
      </w:tr>
      <w:tr w:rsidR="00692372" w:rsidRPr="00956876" w14:paraId="339B30A2" w14:textId="77777777" w:rsidTr="002F0397">
        <w:tc>
          <w:tcPr>
            <w:tcW w:w="2518" w:type="dxa"/>
          </w:tcPr>
          <w:p w14:paraId="3E856A83" w14:textId="77777777" w:rsidR="00692372" w:rsidRPr="00956876" w:rsidRDefault="00692372" w:rsidP="002F0397">
            <w:pPr>
              <w:widowControl w:val="0"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56876">
              <w:rPr>
                <w:rFonts w:ascii="Arial" w:hAnsi="Arial" w:cs="Arial"/>
                <w:sz w:val="24"/>
                <w:szCs w:val="24"/>
              </w:rPr>
              <w:t xml:space="preserve">3.2.2 How are ecosystems damaged by human activity? </w:t>
            </w:r>
          </w:p>
          <w:p w14:paraId="1F53F830" w14:textId="77777777" w:rsidR="00692372" w:rsidRPr="00956876" w:rsidRDefault="00692372" w:rsidP="002F0397">
            <w:pPr>
              <w:widowControl w:val="0"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</w:tcPr>
          <w:p w14:paraId="7364FFAF" w14:textId="1EAE5ED3" w:rsidR="00692372" w:rsidRPr="00956876" w:rsidRDefault="00692372" w:rsidP="002F0397">
            <w:pPr>
              <w:widowControl w:val="0"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56876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5D21D2">
              <w:rPr>
                <w:rFonts w:ascii="Arial" w:hAnsi="Arial" w:cs="Arial"/>
                <w:sz w:val="24"/>
                <w:szCs w:val="24"/>
              </w:rPr>
              <w:t>tropical rainforest ecosystems</w:t>
            </w:r>
            <w:r w:rsidRPr="00956876">
              <w:rPr>
                <w:rFonts w:ascii="Arial" w:hAnsi="Arial" w:cs="Arial"/>
                <w:sz w:val="24"/>
                <w:szCs w:val="24"/>
              </w:rPr>
              <w:t xml:space="preserve"> have been damaged by human activity. How processes within the ecosystem have been affected:</w:t>
            </w:r>
          </w:p>
          <w:p w14:paraId="264FA38C" w14:textId="05FA31FB" w:rsidR="005D21D2" w:rsidRPr="005D21D2" w:rsidRDefault="005D21D2" w:rsidP="005D21D2">
            <w:pPr>
              <w:pStyle w:val="ListParagraph"/>
              <w:widowControl w:val="0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‘Deforestation in Brazil’</w:t>
            </w:r>
            <w:r w:rsidRPr="00956876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presentation and completion of graph investigating the rate of deforestation.</w:t>
            </w:r>
          </w:p>
          <w:p w14:paraId="04B1C9E6" w14:textId="1EA11FDA" w:rsidR="00692372" w:rsidRPr="00956876" w:rsidRDefault="005D21D2" w:rsidP="002F0397">
            <w:pPr>
              <w:pStyle w:val="ListParagraph"/>
              <w:widowControl w:val="0"/>
              <w:numPr>
                <w:ilvl w:val="0"/>
                <w:numId w:val="2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‘Nutrient cycle and human activity’</w:t>
            </w:r>
            <w:r w:rsidRPr="00956876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– presentation and completion of nutrient cycle diagram.</w:t>
            </w:r>
          </w:p>
        </w:tc>
      </w:tr>
      <w:tr w:rsidR="00692372" w:rsidRPr="00956876" w14:paraId="2C60782F" w14:textId="77777777" w:rsidTr="002F0397">
        <w:tc>
          <w:tcPr>
            <w:tcW w:w="2518" w:type="dxa"/>
          </w:tcPr>
          <w:p w14:paraId="63A5738B" w14:textId="77777777" w:rsidR="00692372" w:rsidRPr="00956876" w:rsidRDefault="00692372" w:rsidP="002F0397">
            <w:pPr>
              <w:widowControl w:val="0"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56876">
              <w:rPr>
                <w:rFonts w:ascii="Arial" w:hAnsi="Arial" w:cs="Arial"/>
                <w:sz w:val="24"/>
                <w:szCs w:val="24"/>
              </w:rPr>
              <w:t>3.2.3 Why and how are ecosystems managed in a sustainable way?</w:t>
            </w:r>
          </w:p>
        </w:tc>
        <w:tc>
          <w:tcPr>
            <w:tcW w:w="6724" w:type="dxa"/>
          </w:tcPr>
          <w:p w14:paraId="5D4E7A47" w14:textId="2D870C74" w:rsidR="00692372" w:rsidRPr="00956876" w:rsidRDefault="00692372" w:rsidP="002F0397">
            <w:pPr>
              <w:widowControl w:val="0"/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reasons for conservation and management. The ways in which </w:t>
            </w:r>
            <w:r w:rsidR="005D21D2">
              <w:rPr>
                <w:rFonts w:ascii="Arial" w:hAnsi="Arial" w:cs="Arial"/>
                <w:sz w:val="24"/>
                <w:szCs w:val="24"/>
              </w:rPr>
              <w:t>tropical rainforests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been managed</w:t>
            </w:r>
            <w:r w:rsidRPr="0095687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6B5ED61" w14:textId="14BF645D" w:rsidR="00692372" w:rsidRPr="00956876" w:rsidRDefault="005D21D2" w:rsidP="002F0397">
            <w:pPr>
              <w:pStyle w:val="ListParagraph"/>
              <w:widowControl w:val="0"/>
              <w:numPr>
                <w:ilvl w:val="0"/>
                <w:numId w:val="2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56876">
              <w:rPr>
                <w:rFonts w:ascii="Arial" w:hAnsi="Arial" w:cs="Arial"/>
                <w:sz w:val="24"/>
                <w:szCs w:val="24"/>
                <w14:ligatures w14:val="none"/>
              </w:rPr>
              <w:t>'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Managing Tropical Rainforests</w:t>
            </w:r>
            <w:r w:rsidRPr="00956876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- </w:t>
            </w:r>
            <w:r w:rsidRPr="00956876">
              <w:rPr>
                <w:rFonts w:ascii="Arial" w:hAnsi="Arial" w:cs="Arial"/>
                <w:sz w:val="24"/>
                <w:szCs w:val="24"/>
                <w14:ligatures w14:val="none"/>
              </w:rPr>
              <w:t>a decision making exercise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based on the Korup Project in Cameroon, Africa.</w:t>
            </w:r>
          </w:p>
        </w:tc>
      </w:tr>
    </w:tbl>
    <w:p w14:paraId="22E692D2" w14:textId="77777777" w:rsidR="00013541" w:rsidRDefault="00013541">
      <w:pPr>
        <w:rPr>
          <w:sz w:val="36"/>
        </w:rPr>
      </w:pPr>
    </w:p>
    <w:p w14:paraId="6654DDB1" w14:textId="77777777" w:rsidR="00013541" w:rsidRDefault="00013541" w:rsidP="00013541">
      <w:pPr>
        <w:rPr>
          <w:sz w:val="36"/>
        </w:rPr>
      </w:pPr>
      <w:r>
        <w:rPr>
          <w:rFonts w:ascii="Arial" w:hAnsi="Arial" w:cs="Arial"/>
          <w:b/>
        </w:rPr>
        <w:t>Acknowledgement:</w:t>
      </w:r>
      <w:r>
        <w:rPr>
          <w:sz w:val="36"/>
        </w:rPr>
        <w:t xml:space="preserve"> </w:t>
      </w:r>
      <w:r>
        <w:rPr>
          <w:rFonts w:ascii="Arial" w:hAnsi="Arial" w:cs="Arial"/>
        </w:rPr>
        <w:t>all images in this pack belong to the author, Kevin Davis.</w:t>
      </w:r>
    </w:p>
    <w:p w14:paraId="36ADD062" w14:textId="59DF3F4B" w:rsidR="004D3E8A" w:rsidRPr="00B73F49" w:rsidRDefault="00692372">
      <w:pPr>
        <w:rPr>
          <w:sz w:val="36"/>
        </w:rPr>
      </w:pPr>
      <w:r w:rsidRPr="00B73F49">
        <w:rPr>
          <w:noProof/>
          <w:sz w:val="40"/>
          <w:lang w:eastAsia="en-GB"/>
        </w:rPr>
        <w:drawing>
          <wp:anchor distT="0" distB="0" distL="114300" distR="114300" simplePos="0" relativeHeight="251661312" behindDoc="0" locked="0" layoutInCell="1" allowOverlap="1" wp14:anchorId="0A3E678F" wp14:editId="7389DFE2">
            <wp:simplePos x="0" y="0"/>
            <wp:positionH relativeFrom="margin">
              <wp:posOffset>5245100</wp:posOffset>
            </wp:positionH>
            <wp:positionV relativeFrom="margin">
              <wp:posOffset>-229870</wp:posOffset>
            </wp:positionV>
            <wp:extent cx="646430" cy="646430"/>
            <wp:effectExtent l="0" t="0" r="127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JEC_Logo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F49">
        <w:rPr>
          <w:noProof/>
          <w:sz w:val="40"/>
          <w:lang w:eastAsia="en-GB"/>
        </w:rPr>
        <w:drawing>
          <wp:anchor distT="0" distB="0" distL="114300" distR="114300" simplePos="0" relativeHeight="251663360" behindDoc="0" locked="0" layoutInCell="1" allowOverlap="1" wp14:anchorId="08558F55" wp14:editId="23EFE7B1">
            <wp:simplePos x="0" y="0"/>
            <wp:positionH relativeFrom="margin">
              <wp:posOffset>3949700</wp:posOffset>
            </wp:positionH>
            <wp:positionV relativeFrom="margin">
              <wp:posOffset>-166370</wp:posOffset>
            </wp:positionV>
            <wp:extent cx="1059815" cy="544830"/>
            <wp:effectExtent l="0" t="0" r="6985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qa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GoBack"/>
      <w:bookmarkEnd w:id="1"/>
    </w:p>
    <w:sectPr w:rsidR="004D3E8A" w:rsidRPr="00B73F49" w:rsidSect="004D3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5BB"/>
    <w:multiLevelType w:val="hybridMultilevel"/>
    <w:tmpl w:val="BF9C3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2BFE"/>
    <w:multiLevelType w:val="hybridMultilevel"/>
    <w:tmpl w:val="DC8A4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10104"/>
    <w:multiLevelType w:val="hybridMultilevel"/>
    <w:tmpl w:val="A568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59"/>
    <w:rsid w:val="00013541"/>
    <w:rsid w:val="00333B01"/>
    <w:rsid w:val="004D3E8A"/>
    <w:rsid w:val="005D21D2"/>
    <w:rsid w:val="00692372"/>
    <w:rsid w:val="00B73F49"/>
    <w:rsid w:val="00BB5931"/>
    <w:rsid w:val="00D36459"/>
    <w:rsid w:val="00D905D0"/>
    <w:rsid w:val="00E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58E8"/>
  <w15:chartTrackingRefBased/>
  <w15:docId w15:val="{8F90987D-1646-4E0A-8846-0327AE73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E8A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4D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Davis</dc:creator>
  <cp:keywords/>
  <dc:description/>
  <cp:lastModifiedBy>Watcyn Williams, Dafydd</cp:lastModifiedBy>
  <cp:revision>3</cp:revision>
  <dcterms:created xsi:type="dcterms:W3CDTF">2018-02-10T18:24:00Z</dcterms:created>
  <dcterms:modified xsi:type="dcterms:W3CDTF">2018-11-05T08:22:00Z</dcterms:modified>
</cp:coreProperties>
</file>